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159" w:rsidRDefault="00660159" w:rsidP="00660159">
      <w:pPr>
        <w:jc w:val="center"/>
      </w:pPr>
      <w:r>
        <w:rPr>
          <w:noProof/>
        </w:rPr>
        <w:drawing>
          <wp:inline distT="0" distB="0" distL="0" distR="0" wp14:anchorId="531C8D6B" wp14:editId="096A162B">
            <wp:extent cx="2566670" cy="438785"/>
            <wp:effectExtent l="0" t="0" r="508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6670" cy="438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60159" w:rsidRDefault="00660159" w:rsidP="00660159">
      <w:pPr>
        <w:jc w:val="center"/>
        <w:rPr>
          <w:b/>
          <w:sz w:val="32"/>
          <w:szCs w:val="32"/>
        </w:rPr>
      </w:pPr>
    </w:p>
    <w:p w:rsidR="00660159" w:rsidRDefault="00DC23D7" w:rsidP="0066015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WILMOT TEAM SCIENCE PILOT PROGRAM 2021</w:t>
      </w:r>
      <w:bookmarkStart w:id="0" w:name="_GoBack"/>
      <w:bookmarkEnd w:id="0"/>
    </w:p>
    <w:p w:rsidR="00660159" w:rsidRDefault="00660159" w:rsidP="00660159">
      <w:pPr>
        <w:jc w:val="center"/>
        <w:rPr>
          <w:b/>
          <w:sz w:val="32"/>
          <w:szCs w:val="32"/>
          <w:u w:val="single"/>
        </w:rPr>
      </w:pPr>
      <w:r w:rsidRPr="00B1257B">
        <w:rPr>
          <w:b/>
          <w:sz w:val="32"/>
          <w:szCs w:val="32"/>
          <w:u w:val="single"/>
        </w:rPr>
        <w:t>FACE PAGE</w:t>
      </w:r>
    </w:p>
    <w:p w:rsidR="00660159" w:rsidRPr="00770BF0" w:rsidRDefault="00660159" w:rsidP="00660159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8275"/>
      </w:tblGrid>
      <w:tr w:rsidR="00660159" w:rsidRPr="003D09B0" w:rsidTr="00F3271D">
        <w:tc>
          <w:tcPr>
            <w:tcW w:w="2515" w:type="dxa"/>
          </w:tcPr>
          <w:p w:rsidR="00660159" w:rsidRPr="003D09B0" w:rsidRDefault="00DC23D7" w:rsidP="00F3271D">
            <w:pPr>
              <w:pStyle w:val="ListParagraph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Contact PI Name</w:t>
            </w:r>
          </w:p>
        </w:tc>
        <w:tc>
          <w:tcPr>
            <w:tcW w:w="8275" w:type="dxa"/>
          </w:tcPr>
          <w:p w:rsidR="00660159" w:rsidRPr="003D09B0" w:rsidRDefault="00660159" w:rsidP="00F3271D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DC23D7" w:rsidRPr="003D09B0" w:rsidTr="00F3271D">
        <w:tc>
          <w:tcPr>
            <w:tcW w:w="2515" w:type="dxa"/>
          </w:tcPr>
          <w:p w:rsidR="00DC23D7" w:rsidRPr="003D09B0" w:rsidRDefault="00DC23D7" w:rsidP="00F3271D">
            <w:pPr>
              <w:pStyle w:val="ListParagraph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Other PIs</w:t>
            </w:r>
          </w:p>
        </w:tc>
        <w:tc>
          <w:tcPr>
            <w:tcW w:w="8275" w:type="dxa"/>
          </w:tcPr>
          <w:p w:rsidR="00DC23D7" w:rsidRPr="003D09B0" w:rsidRDefault="00DC23D7" w:rsidP="00F3271D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660159" w:rsidRPr="003D09B0" w:rsidTr="00F3271D">
        <w:tc>
          <w:tcPr>
            <w:tcW w:w="2515" w:type="dxa"/>
          </w:tcPr>
          <w:p w:rsidR="00660159" w:rsidRPr="003D09B0" w:rsidRDefault="00660159" w:rsidP="00F3271D">
            <w:pPr>
              <w:pStyle w:val="ListParagraph"/>
              <w:ind w:left="0"/>
              <w:rPr>
                <w:b/>
                <w:sz w:val="28"/>
                <w:szCs w:val="28"/>
              </w:rPr>
            </w:pPr>
            <w:r w:rsidRPr="003D09B0">
              <w:rPr>
                <w:b/>
                <w:sz w:val="28"/>
                <w:szCs w:val="28"/>
              </w:rPr>
              <w:t>Title of Proposal</w:t>
            </w:r>
          </w:p>
        </w:tc>
        <w:tc>
          <w:tcPr>
            <w:tcW w:w="8275" w:type="dxa"/>
          </w:tcPr>
          <w:p w:rsidR="00660159" w:rsidRPr="003D09B0" w:rsidRDefault="00660159" w:rsidP="00F3271D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DC23D7" w:rsidRPr="003D09B0" w:rsidTr="00F3271D">
        <w:tc>
          <w:tcPr>
            <w:tcW w:w="2515" w:type="dxa"/>
          </w:tcPr>
          <w:p w:rsidR="00DC23D7" w:rsidRPr="003D09B0" w:rsidRDefault="00DC23D7" w:rsidP="00F3271D">
            <w:pPr>
              <w:pStyle w:val="ListParagraph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Targeted NCI Funding Mechanism (i.e., R01, P01, U01)</w:t>
            </w:r>
          </w:p>
        </w:tc>
        <w:tc>
          <w:tcPr>
            <w:tcW w:w="8275" w:type="dxa"/>
          </w:tcPr>
          <w:p w:rsidR="00DC23D7" w:rsidRPr="003D09B0" w:rsidRDefault="00DC23D7" w:rsidP="00F3271D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</w:tbl>
    <w:p w:rsidR="00660159" w:rsidRDefault="00660159" w:rsidP="00660159">
      <w:pPr>
        <w:pStyle w:val="ListParagraph"/>
        <w:ind w:left="0"/>
        <w:rPr>
          <w:b/>
          <w:sz w:val="24"/>
          <w:szCs w:val="24"/>
          <w:u w:val="single"/>
        </w:rPr>
      </w:pPr>
    </w:p>
    <w:p w:rsidR="00660159" w:rsidRDefault="00660159" w:rsidP="00660159">
      <w:pPr>
        <w:pStyle w:val="ListParagraph"/>
        <w:ind w:left="0"/>
        <w:rPr>
          <w:b/>
          <w:sz w:val="24"/>
          <w:szCs w:val="24"/>
          <w:u w:val="single"/>
        </w:rPr>
      </w:pPr>
    </w:p>
    <w:p w:rsidR="00660159" w:rsidRDefault="00660159" w:rsidP="00660159">
      <w:pPr>
        <w:pStyle w:val="ListParagraph"/>
        <w:ind w:left="0"/>
        <w:rPr>
          <w:b/>
          <w:sz w:val="24"/>
          <w:szCs w:val="24"/>
          <w:u w:val="single"/>
        </w:rPr>
      </w:pPr>
    </w:p>
    <w:p w:rsidR="00660159" w:rsidRDefault="00660159" w:rsidP="00660159"/>
    <w:p w:rsidR="00660159" w:rsidRDefault="00660159" w:rsidP="00660159"/>
    <w:sectPr w:rsidR="00660159" w:rsidSect="000844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722013"/>
    <w:multiLevelType w:val="hybridMultilevel"/>
    <w:tmpl w:val="8136880A"/>
    <w:lvl w:ilvl="0" w:tplc="62780B94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D2D618A"/>
    <w:multiLevelType w:val="hybridMultilevel"/>
    <w:tmpl w:val="6204BCC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42D"/>
    <w:rsid w:val="000128C2"/>
    <w:rsid w:val="0008442D"/>
    <w:rsid w:val="001A5401"/>
    <w:rsid w:val="002B5EF6"/>
    <w:rsid w:val="003473A5"/>
    <w:rsid w:val="003A6F20"/>
    <w:rsid w:val="0048376C"/>
    <w:rsid w:val="0049121B"/>
    <w:rsid w:val="004B270F"/>
    <w:rsid w:val="005B7DF4"/>
    <w:rsid w:val="005E7D9E"/>
    <w:rsid w:val="00640DA7"/>
    <w:rsid w:val="00660159"/>
    <w:rsid w:val="00883020"/>
    <w:rsid w:val="00887225"/>
    <w:rsid w:val="00A85768"/>
    <w:rsid w:val="00A91E4E"/>
    <w:rsid w:val="00B026E0"/>
    <w:rsid w:val="00B235E3"/>
    <w:rsid w:val="00CD50F7"/>
    <w:rsid w:val="00CE03AB"/>
    <w:rsid w:val="00D24802"/>
    <w:rsid w:val="00DB69F1"/>
    <w:rsid w:val="00DC23D7"/>
    <w:rsid w:val="00E6763E"/>
    <w:rsid w:val="00EE50AA"/>
    <w:rsid w:val="00F07EE8"/>
    <w:rsid w:val="00FC7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AADE59"/>
  <w15:chartTrackingRefBased/>
  <w15:docId w15:val="{B73B657A-F948-47F9-A741-409A3A3AE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763E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5E7D9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E7D9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442D"/>
    <w:pPr>
      <w:ind w:left="720"/>
      <w:contextualSpacing/>
    </w:pPr>
  </w:style>
  <w:style w:type="table" w:styleId="TableGrid">
    <w:name w:val="Table Grid"/>
    <w:basedOn w:val="TableNormal"/>
    <w:uiPriority w:val="39"/>
    <w:rsid w:val="000844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">
    <w:name w:val="List Table 3"/>
    <w:basedOn w:val="TableNormal"/>
    <w:uiPriority w:val="48"/>
    <w:rsid w:val="0008442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08442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">
    <w:name w:val="Grid Table 4"/>
    <w:basedOn w:val="TableNormal"/>
    <w:uiPriority w:val="49"/>
    <w:rsid w:val="005E7D9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5E7D9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E7D9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883020"/>
    <w:rPr>
      <w:color w:val="0563C1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88302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30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3020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83020"/>
    <w:rPr>
      <w:rFonts w:eastAsiaTheme="minorEastAsia"/>
      <w:color w:val="5A5A5A" w:themeColor="text1" w:themeTint="A5"/>
      <w:spacing w:val="15"/>
    </w:rPr>
  </w:style>
  <w:style w:type="character" w:styleId="FollowedHyperlink">
    <w:name w:val="FollowedHyperlink"/>
    <w:basedOn w:val="DefaultParagraphFont"/>
    <w:uiPriority w:val="99"/>
    <w:semiHidden/>
    <w:unhideWhenUsed/>
    <w:rsid w:val="00D24802"/>
    <w:rPr>
      <w:color w:val="954F72" w:themeColor="followedHyperlink"/>
      <w:u w:val="single"/>
    </w:rPr>
  </w:style>
  <w:style w:type="table" w:styleId="GridTable4-Accent3">
    <w:name w:val="Grid Table 4 Accent 3"/>
    <w:basedOn w:val="TableNormal"/>
    <w:uiPriority w:val="49"/>
    <w:rsid w:val="001A5401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Rochester</Company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Fogg, Thomas T</dc:creator>
  <cp:keywords/>
  <dc:description/>
  <cp:lastModifiedBy>Fogg, Thomas T</cp:lastModifiedBy>
  <cp:revision>3</cp:revision>
  <dcterms:created xsi:type="dcterms:W3CDTF">2021-08-13T15:58:00Z</dcterms:created>
  <dcterms:modified xsi:type="dcterms:W3CDTF">2021-08-13T16:02:00Z</dcterms:modified>
</cp:coreProperties>
</file>