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E977C" w14:textId="77777777" w:rsidR="005F178D" w:rsidRDefault="005F178D" w:rsidP="002970B1">
      <w:pPr>
        <w:spacing w:beforeLines="20" w:before="48" w:afterLines="20" w:after="48" w:line="240" w:lineRule="auto"/>
        <w:jc w:val="center"/>
        <w:rPr>
          <w:b/>
          <w:sz w:val="21"/>
          <w:szCs w:val="21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160"/>
        <w:gridCol w:w="2880"/>
        <w:gridCol w:w="6300"/>
      </w:tblGrid>
      <w:tr w:rsidR="0019211D" w:rsidRPr="002970B1" w14:paraId="756EA7D9" w14:textId="77777777" w:rsidTr="00944F85">
        <w:tc>
          <w:tcPr>
            <w:tcW w:w="2965" w:type="dxa"/>
            <w:vAlign w:val="center"/>
          </w:tcPr>
          <w:p w14:paraId="131DCBFD" w14:textId="0F23A894" w:rsidR="0019211D" w:rsidRPr="002970B1" w:rsidRDefault="0019211D" w:rsidP="00440720">
            <w:pPr>
              <w:rPr>
                <w:b/>
                <w:sz w:val="21"/>
                <w:szCs w:val="21"/>
              </w:rPr>
            </w:pPr>
            <w:r w:rsidRPr="002970B1">
              <w:rPr>
                <w:b/>
                <w:sz w:val="21"/>
                <w:szCs w:val="21"/>
              </w:rPr>
              <w:t xml:space="preserve">Date:   </w:t>
            </w:r>
            <w:r w:rsidR="006F2AA0">
              <w:rPr>
                <w:sz w:val="21"/>
                <w:szCs w:val="21"/>
              </w:rPr>
              <w:t>September 17</w:t>
            </w:r>
            <w:r w:rsidR="008E4088">
              <w:rPr>
                <w:sz w:val="21"/>
                <w:szCs w:val="21"/>
              </w:rPr>
              <w:t>, 2018</w:t>
            </w:r>
          </w:p>
        </w:tc>
        <w:tc>
          <w:tcPr>
            <w:tcW w:w="2160" w:type="dxa"/>
            <w:vAlign w:val="center"/>
          </w:tcPr>
          <w:p w14:paraId="79275F01" w14:textId="253A6F38" w:rsidR="0019211D" w:rsidRPr="002970B1" w:rsidRDefault="0019211D" w:rsidP="00440720">
            <w:pPr>
              <w:rPr>
                <w:b/>
                <w:sz w:val="21"/>
                <w:szCs w:val="21"/>
              </w:rPr>
            </w:pPr>
            <w:r w:rsidRPr="002970B1">
              <w:rPr>
                <w:b/>
                <w:sz w:val="21"/>
                <w:szCs w:val="21"/>
              </w:rPr>
              <w:t xml:space="preserve">Time:   </w:t>
            </w:r>
            <w:r w:rsidR="005F178D" w:rsidRPr="00944F85">
              <w:rPr>
                <w:sz w:val="21"/>
                <w:szCs w:val="21"/>
              </w:rPr>
              <w:t>0930 - 1630</w:t>
            </w:r>
          </w:p>
        </w:tc>
        <w:tc>
          <w:tcPr>
            <w:tcW w:w="9180" w:type="dxa"/>
            <w:gridSpan w:val="2"/>
            <w:vAlign w:val="center"/>
          </w:tcPr>
          <w:p w14:paraId="7674AF1B" w14:textId="27836EF2" w:rsidR="0019211D" w:rsidRPr="003A16D6" w:rsidRDefault="0019211D" w:rsidP="005F178D">
            <w:pPr>
              <w:rPr>
                <w:sz w:val="21"/>
                <w:szCs w:val="21"/>
              </w:rPr>
            </w:pPr>
            <w:r w:rsidRPr="003A16D6">
              <w:rPr>
                <w:b/>
                <w:sz w:val="21"/>
                <w:szCs w:val="21"/>
              </w:rPr>
              <w:t>Location:</w:t>
            </w:r>
            <w:r w:rsidR="006F2AA0">
              <w:rPr>
                <w:sz w:val="21"/>
                <w:szCs w:val="21"/>
              </w:rPr>
              <w:t xml:space="preserve">  Bath VA, Building 92 Education &amp; Recreation Center, 76 Veterans Ave, Bath, NY 14810</w:t>
            </w:r>
          </w:p>
        </w:tc>
      </w:tr>
      <w:tr w:rsidR="0019211D" w:rsidRPr="002970B1" w14:paraId="347FF059" w14:textId="77777777" w:rsidTr="003C7B95">
        <w:tc>
          <w:tcPr>
            <w:tcW w:w="8005" w:type="dxa"/>
            <w:gridSpan w:val="3"/>
            <w:vAlign w:val="center"/>
          </w:tcPr>
          <w:p w14:paraId="312A3894" w14:textId="03D2A6FD" w:rsidR="0019211D" w:rsidRPr="002970B1" w:rsidRDefault="0019211D" w:rsidP="00440720">
            <w:pPr>
              <w:rPr>
                <w:sz w:val="21"/>
                <w:szCs w:val="21"/>
              </w:rPr>
            </w:pPr>
            <w:r w:rsidRPr="002970B1">
              <w:rPr>
                <w:b/>
                <w:sz w:val="21"/>
                <w:szCs w:val="21"/>
              </w:rPr>
              <w:t>Purpose:</w:t>
            </w:r>
            <w:r w:rsidR="00B36751" w:rsidRPr="002970B1">
              <w:rPr>
                <w:sz w:val="21"/>
                <w:szCs w:val="21"/>
              </w:rPr>
              <w:t xml:space="preserve">     </w:t>
            </w:r>
            <w:r w:rsidR="005F178D">
              <w:rPr>
                <w:sz w:val="21"/>
                <w:szCs w:val="21"/>
              </w:rPr>
              <w:t>Health Emergency Preparedness Coalition Planning and Information Sharing</w:t>
            </w:r>
          </w:p>
        </w:tc>
        <w:tc>
          <w:tcPr>
            <w:tcW w:w="6300" w:type="dxa"/>
          </w:tcPr>
          <w:p w14:paraId="3BC94C46" w14:textId="77E26915" w:rsidR="0019211D" w:rsidRPr="002970B1" w:rsidRDefault="00944F85" w:rsidP="00440720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Facilitator</w:t>
            </w:r>
            <w:r w:rsidR="0019211D" w:rsidRPr="002970B1">
              <w:rPr>
                <w:b/>
                <w:sz w:val="21"/>
                <w:szCs w:val="21"/>
              </w:rPr>
              <w:t xml:space="preserve">:   </w:t>
            </w:r>
            <w:r>
              <w:rPr>
                <w:sz w:val="21"/>
                <w:szCs w:val="21"/>
              </w:rPr>
              <w:t>Patrick Byrne</w:t>
            </w:r>
          </w:p>
        </w:tc>
      </w:tr>
    </w:tbl>
    <w:p w14:paraId="2B3454C9" w14:textId="77777777" w:rsidR="0019211D" w:rsidRPr="002970B1" w:rsidRDefault="0019211D" w:rsidP="002970B1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1350"/>
        <w:gridCol w:w="2250"/>
        <w:gridCol w:w="3865"/>
      </w:tblGrid>
      <w:tr w:rsidR="00396A95" w:rsidRPr="002970B1" w14:paraId="64A0F4EF" w14:textId="6AA4EB7B" w:rsidTr="00F63CBC">
        <w:tc>
          <w:tcPr>
            <w:tcW w:w="6925" w:type="dxa"/>
            <w:shd w:val="clear" w:color="auto" w:fill="D9D9D9" w:themeFill="background1" w:themeFillShade="D9"/>
          </w:tcPr>
          <w:p w14:paraId="11A55D51" w14:textId="09382618" w:rsidR="00396A95" w:rsidRPr="002970B1" w:rsidRDefault="00396A95" w:rsidP="002970B1">
            <w:pPr>
              <w:jc w:val="center"/>
              <w:rPr>
                <w:b/>
                <w:sz w:val="21"/>
                <w:szCs w:val="21"/>
              </w:rPr>
            </w:pPr>
            <w:r w:rsidRPr="002970B1">
              <w:rPr>
                <w:b/>
                <w:sz w:val="21"/>
                <w:szCs w:val="21"/>
              </w:rPr>
              <w:t>Topic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0FF9AC0B" w14:textId="5DD6E6E7" w:rsidR="00396A95" w:rsidRPr="002970B1" w:rsidRDefault="00396A95" w:rsidP="002970B1">
            <w:pPr>
              <w:jc w:val="center"/>
              <w:rPr>
                <w:b/>
                <w:sz w:val="21"/>
                <w:szCs w:val="21"/>
              </w:rPr>
            </w:pPr>
            <w:r w:rsidRPr="002970B1">
              <w:rPr>
                <w:b/>
                <w:sz w:val="21"/>
                <w:szCs w:val="21"/>
              </w:rPr>
              <w:t>Time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7849DDA3" w14:textId="41A8683F" w:rsidR="00396A95" w:rsidRPr="002970B1" w:rsidRDefault="00396A95" w:rsidP="002970B1">
            <w:pPr>
              <w:jc w:val="center"/>
              <w:rPr>
                <w:b/>
                <w:sz w:val="21"/>
                <w:szCs w:val="21"/>
              </w:rPr>
            </w:pPr>
            <w:r w:rsidRPr="002970B1">
              <w:rPr>
                <w:b/>
                <w:sz w:val="21"/>
                <w:szCs w:val="21"/>
              </w:rPr>
              <w:t>Lead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53EAB7EE" w14:textId="4A6F3943" w:rsidR="00396A95" w:rsidRPr="002970B1" w:rsidRDefault="003871C4" w:rsidP="002970B1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Outcome</w:t>
            </w:r>
          </w:p>
        </w:tc>
      </w:tr>
      <w:tr w:rsidR="00396A95" w:rsidRPr="002970B1" w14:paraId="08842581" w14:textId="6E9F1507" w:rsidTr="00F63CBC">
        <w:tc>
          <w:tcPr>
            <w:tcW w:w="6925" w:type="dxa"/>
          </w:tcPr>
          <w:p w14:paraId="0DE16299" w14:textId="0B31D56C" w:rsidR="00396A95" w:rsidRPr="002970B1" w:rsidRDefault="00396A95" w:rsidP="005F178D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4F075C">
              <w:rPr>
                <w:rFonts w:ascii="Calibri" w:hAnsi="Calibri"/>
              </w:rPr>
              <w:t>Registration and networking</w:t>
            </w:r>
            <w:r w:rsidR="004D4DF4">
              <w:rPr>
                <w:rFonts w:ascii="Calibri" w:hAnsi="Calibri"/>
              </w:rPr>
              <w:t xml:space="preserve"> (Please be sure to sign in)</w:t>
            </w:r>
          </w:p>
        </w:tc>
        <w:tc>
          <w:tcPr>
            <w:tcW w:w="1350" w:type="dxa"/>
            <w:vAlign w:val="center"/>
          </w:tcPr>
          <w:p w14:paraId="1A903F08" w14:textId="740518BB" w:rsidR="00396A95" w:rsidRPr="002970B1" w:rsidRDefault="00396A95" w:rsidP="005F17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0930 - 1000</w:t>
            </w:r>
          </w:p>
        </w:tc>
        <w:tc>
          <w:tcPr>
            <w:tcW w:w="2250" w:type="dxa"/>
            <w:vAlign w:val="center"/>
          </w:tcPr>
          <w:p w14:paraId="2ACED945" w14:textId="4D005B24" w:rsidR="00396A95" w:rsidRPr="002970B1" w:rsidRDefault="00396A95" w:rsidP="005F17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865" w:type="dxa"/>
          </w:tcPr>
          <w:p w14:paraId="67F69923" w14:textId="18898747" w:rsidR="00396A95" w:rsidRPr="00396A95" w:rsidRDefault="00396A95" w:rsidP="005F178D">
            <w:pPr>
              <w:jc w:val="center"/>
              <w:rPr>
                <w:sz w:val="21"/>
                <w:szCs w:val="21"/>
              </w:rPr>
            </w:pPr>
          </w:p>
        </w:tc>
      </w:tr>
      <w:tr w:rsidR="00396A95" w:rsidRPr="002970B1" w14:paraId="73781620" w14:textId="7A5DCD9F" w:rsidTr="00F63CBC">
        <w:tc>
          <w:tcPr>
            <w:tcW w:w="6925" w:type="dxa"/>
          </w:tcPr>
          <w:p w14:paraId="2988BF35" w14:textId="4E68E346" w:rsidR="00396A95" w:rsidRPr="006B2540" w:rsidRDefault="00396A95" w:rsidP="005F178D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6B2540">
              <w:rPr>
                <w:rFonts w:ascii="Calibri" w:hAnsi="Calibri"/>
              </w:rPr>
              <w:t xml:space="preserve">Call to Order </w:t>
            </w:r>
            <w:r w:rsidR="003A16D6" w:rsidRPr="006B2540">
              <w:rPr>
                <w:rFonts w:ascii="Calibri" w:hAnsi="Calibri"/>
              </w:rPr>
              <w:t>and Introductions</w:t>
            </w:r>
          </w:p>
        </w:tc>
        <w:tc>
          <w:tcPr>
            <w:tcW w:w="1350" w:type="dxa"/>
            <w:vAlign w:val="center"/>
          </w:tcPr>
          <w:p w14:paraId="7E1C26F9" w14:textId="749F38FB" w:rsidR="00396A95" w:rsidRPr="002970B1" w:rsidRDefault="00396A95" w:rsidP="005F17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1000 - 1015</w:t>
            </w:r>
          </w:p>
        </w:tc>
        <w:tc>
          <w:tcPr>
            <w:tcW w:w="2250" w:type="dxa"/>
            <w:vAlign w:val="center"/>
          </w:tcPr>
          <w:p w14:paraId="19100CAE" w14:textId="708C0BAC" w:rsidR="00396A95" w:rsidRPr="00396A95" w:rsidRDefault="00396A95" w:rsidP="005F178D">
            <w:pPr>
              <w:jc w:val="center"/>
              <w:rPr>
                <w:sz w:val="21"/>
                <w:szCs w:val="21"/>
              </w:rPr>
            </w:pPr>
            <w:r w:rsidRPr="00396A95">
              <w:rPr>
                <w:rFonts w:ascii="Calibri" w:hAnsi="Calibri"/>
              </w:rPr>
              <w:t>Patrick Byrne</w:t>
            </w:r>
          </w:p>
        </w:tc>
        <w:tc>
          <w:tcPr>
            <w:tcW w:w="3865" w:type="dxa"/>
          </w:tcPr>
          <w:p w14:paraId="7BA63AE7" w14:textId="5E74869F" w:rsidR="00396A95" w:rsidRPr="00396A95" w:rsidRDefault="00396A95" w:rsidP="005F178D">
            <w:pPr>
              <w:jc w:val="center"/>
              <w:rPr>
                <w:rFonts w:ascii="Calibri" w:hAnsi="Calibri"/>
              </w:rPr>
            </w:pPr>
          </w:p>
        </w:tc>
      </w:tr>
      <w:tr w:rsidR="006B2540" w:rsidRPr="002970B1" w14:paraId="5995C53A" w14:textId="77777777" w:rsidTr="00F63CBC">
        <w:tc>
          <w:tcPr>
            <w:tcW w:w="6925" w:type="dxa"/>
          </w:tcPr>
          <w:p w14:paraId="7223B716" w14:textId="0A99C385" w:rsidR="006B2540" w:rsidRPr="006B2540" w:rsidRDefault="008266A4" w:rsidP="006B2540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Bath VA Medical Center</w:t>
            </w:r>
            <w:r w:rsidR="00F63CBC">
              <w:rPr>
                <w:rFonts w:ascii="Calibri" w:hAnsi="Calibri"/>
              </w:rPr>
              <w:t xml:space="preserve"> Welcome and Telehealth</w:t>
            </w:r>
          </w:p>
        </w:tc>
        <w:tc>
          <w:tcPr>
            <w:tcW w:w="1350" w:type="dxa"/>
            <w:vAlign w:val="center"/>
          </w:tcPr>
          <w:p w14:paraId="5F33CB8A" w14:textId="42D02693" w:rsidR="006B2540" w:rsidRDefault="00F63CBC" w:rsidP="006B25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1015 - 1115</w:t>
            </w:r>
          </w:p>
        </w:tc>
        <w:tc>
          <w:tcPr>
            <w:tcW w:w="2250" w:type="dxa"/>
            <w:vAlign w:val="center"/>
          </w:tcPr>
          <w:p w14:paraId="61145369" w14:textId="0E307693" w:rsidR="006B2540" w:rsidRPr="00396A95" w:rsidRDefault="00F63CBC" w:rsidP="006B254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Mr. Piazza/Dr. Herson</w:t>
            </w:r>
          </w:p>
        </w:tc>
        <w:tc>
          <w:tcPr>
            <w:tcW w:w="3865" w:type="dxa"/>
          </w:tcPr>
          <w:p w14:paraId="63D0BAA9" w14:textId="697729C0" w:rsidR="006B2540" w:rsidRDefault="003871C4" w:rsidP="006B254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Host site awareness</w:t>
            </w:r>
          </w:p>
        </w:tc>
      </w:tr>
      <w:tr w:rsidR="00F63CBC" w:rsidRPr="002970B1" w14:paraId="272E8C03" w14:textId="77777777" w:rsidTr="00F63CBC">
        <w:tc>
          <w:tcPr>
            <w:tcW w:w="6925" w:type="dxa"/>
          </w:tcPr>
          <w:p w14:paraId="7A396C82" w14:textId="1BE3B91C" w:rsidR="00F63CBC" w:rsidRDefault="00F63CBC" w:rsidP="006B2540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Networking Break</w:t>
            </w:r>
          </w:p>
        </w:tc>
        <w:tc>
          <w:tcPr>
            <w:tcW w:w="1350" w:type="dxa"/>
            <w:vAlign w:val="center"/>
          </w:tcPr>
          <w:p w14:paraId="08049E08" w14:textId="1AEDE397" w:rsidR="00F63CBC" w:rsidRDefault="00F63CBC" w:rsidP="006B25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1115 - 1130</w:t>
            </w:r>
          </w:p>
        </w:tc>
        <w:tc>
          <w:tcPr>
            <w:tcW w:w="2250" w:type="dxa"/>
            <w:vAlign w:val="center"/>
          </w:tcPr>
          <w:p w14:paraId="342F547A" w14:textId="77777777" w:rsidR="00F63CBC" w:rsidRDefault="00F63CBC" w:rsidP="006B254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865" w:type="dxa"/>
          </w:tcPr>
          <w:p w14:paraId="16C88F4F" w14:textId="77777777" w:rsidR="00F63CBC" w:rsidRDefault="00F63CBC" w:rsidP="006B2540">
            <w:pPr>
              <w:jc w:val="center"/>
              <w:rPr>
                <w:rFonts w:ascii="Calibri" w:hAnsi="Calibri"/>
              </w:rPr>
            </w:pPr>
          </w:p>
        </w:tc>
      </w:tr>
      <w:tr w:rsidR="003B2C87" w:rsidRPr="002970B1" w14:paraId="5905A705" w14:textId="77777777" w:rsidTr="00F63CBC">
        <w:tc>
          <w:tcPr>
            <w:tcW w:w="6925" w:type="dxa"/>
          </w:tcPr>
          <w:p w14:paraId="5891D8D2" w14:textId="7B718D89" w:rsidR="003B2C87" w:rsidRDefault="003B2C87" w:rsidP="003B2C8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FL RTC updates</w:t>
            </w:r>
          </w:p>
        </w:tc>
        <w:tc>
          <w:tcPr>
            <w:tcW w:w="1350" w:type="dxa"/>
            <w:vAlign w:val="center"/>
          </w:tcPr>
          <w:p w14:paraId="6E37E7F2" w14:textId="1D38455D" w:rsidR="003B2C87" w:rsidRDefault="00F63CBC" w:rsidP="003B2C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1130 - 1145</w:t>
            </w:r>
          </w:p>
        </w:tc>
        <w:tc>
          <w:tcPr>
            <w:tcW w:w="2250" w:type="dxa"/>
            <w:vAlign w:val="center"/>
          </w:tcPr>
          <w:p w14:paraId="71CA3230" w14:textId="1C8F72D6" w:rsidR="003B2C87" w:rsidRDefault="003B2C87" w:rsidP="003B2C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Anne D’ Angelo</w:t>
            </w:r>
          </w:p>
        </w:tc>
        <w:tc>
          <w:tcPr>
            <w:tcW w:w="3865" w:type="dxa"/>
          </w:tcPr>
          <w:p w14:paraId="74F43E44" w14:textId="41717AA8" w:rsidR="003B2C87" w:rsidRDefault="003871C4" w:rsidP="003B2C8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Updates on key training</w:t>
            </w:r>
          </w:p>
        </w:tc>
      </w:tr>
      <w:tr w:rsidR="003B2C87" w:rsidRPr="002970B1" w14:paraId="04039548" w14:textId="77777777" w:rsidTr="00F63CBC">
        <w:tc>
          <w:tcPr>
            <w:tcW w:w="6925" w:type="dxa"/>
          </w:tcPr>
          <w:p w14:paraId="72EA83E3" w14:textId="727541EB" w:rsidR="003B2C87" w:rsidRDefault="00F63CBC" w:rsidP="003B2C8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rFonts w:ascii="Calibri" w:hAnsi="Calibri"/>
              </w:rPr>
              <w:t>June Meeting</w:t>
            </w:r>
          </w:p>
        </w:tc>
        <w:tc>
          <w:tcPr>
            <w:tcW w:w="1350" w:type="dxa"/>
            <w:vAlign w:val="center"/>
          </w:tcPr>
          <w:p w14:paraId="29D27F6C" w14:textId="1F5537F9" w:rsidR="003B2C87" w:rsidRDefault="00F63CBC" w:rsidP="003B2C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1145 - 1200</w:t>
            </w:r>
          </w:p>
        </w:tc>
        <w:tc>
          <w:tcPr>
            <w:tcW w:w="2250" w:type="dxa"/>
            <w:vAlign w:val="center"/>
          </w:tcPr>
          <w:p w14:paraId="0B6F11B4" w14:textId="06A6126B" w:rsidR="003B2C87" w:rsidRDefault="00F63CBC" w:rsidP="003B2C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Patrick Byrne</w:t>
            </w:r>
          </w:p>
        </w:tc>
        <w:tc>
          <w:tcPr>
            <w:tcW w:w="3865" w:type="dxa"/>
          </w:tcPr>
          <w:p w14:paraId="3F06D419" w14:textId="716F033A" w:rsidR="003B2C87" w:rsidRDefault="003871C4" w:rsidP="003B2C8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Discussion of joint meeting with WNY</w:t>
            </w:r>
          </w:p>
        </w:tc>
      </w:tr>
      <w:tr w:rsidR="003B2C87" w:rsidRPr="002970B1" w14:paraId="0B1A56B4" w14:textId="16ACB2CD" w:rsidTr="00F63CBC">
        <w:tc>
          <w:tcPr>
            <w:tcW w:w="6925" w:type="dxa"/>
          </w:tcPr>
          <w:p w14:paraId="0867C1BE" w14:textId="0AD0EAC9" w:rsidR="003B2C87" w:rsidRDefault="00F63CBC" w:rsidP="003B2C8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rFonts w:ascii="Calibri" w:hAnsi="Calibri"/>
              </w:rPr>
              <w:t xml:space="preserve">Working Lunch </w:t>
            </w:r>
          </w:p>
        </w:tc>
        <w:tc>
          <w:tcPr>
            <w:tcW w:w="1350" w:type="dxa"/>
            <w:vAlign w:val="center"/>
          </w:tcPr>
          <w:p w14:paraId="0F804E73" w14:textId="5EE7D7B2" w:rsidR="003B2C87" w:rsidRDefault="00F63CBC" w:rsidP="003B2C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1200 - 1300</w:t>
            </w:r>
          </w:p>
        </w:tc>
        <w:tc>
          <w:tcPr>
            <w:tcW w:w="2250" w:type="dxa"/>
            <w:vAlign w:val="center"/>
          </w:tcPr>
          <w:p w14:paraId="484E3CA3" w14:textId="74B3C2FE" w:rsidR="003B2C87" w:rsidRPr="00396A95" w:rsidRDefault="003B2C87" w:rsidP="003B2C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Patrick Byrne</w:t>
            </w:r>
          </w:p>
        </w:tc>
        <w:tc>
          <w:tcPr>
            <w:tcW w:w="3865" w:type="dxa"/>
          </w:tcPr>
          <w:p w14:paraId="7A541FB0" w14:textId="3A52183C" w:rsidR="003B2C87" w:rsidRPr="00396A95" w:rsidRDefault="003B2C87" w:rsidP="003B2C87">
            <w:pPr>
              <w:jc w:val="center"/>
              <w:rPr>
                <w:sz w:val="21"/>
                <w:szCs w:val="21"/>
              </w:rPr>
            </w:pPr>
          </w:p>
        </w:tc>
      </w:tr>
      <w:tr w:rsidR="00F63CBC" w:rsidRPr="002970B1" w14:paraId="210F22BD" w14:textId="77777777" w:rsidTr="00F63CBC">
        <w:tc>
          <w:tcPr>
            <w:tcW w:w="6925" w:type="dxa"/>
          </w:tcPr>
          <w:p w14:paraId="227F58CB" w14:textId="5138BA57" w:rsidR="00F63CBC" w:rsidRDefault="00F63CBC" w:rsidP="003B2C87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Chemung County Escaped Prisoner Exercise</w:t>
            </w:r>
          </w:p>
        </w:tc>
        <w:tc>
          <w:tcPr>
            <w:tcW w:w="1350" w:type="dxa"/>
            <w:vAlign w:val="center"/>
          </w:tcPr>
          <w:p w14:paraId="0A7E32F3" w14:textId="673929B9" w:rsidR="00F63CBC" w:rsidRDefault="00F63CBC" w:rsidP="003B2C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1300 - 1330</w:t>
            </w:r>
          </w:p>
        </w:tc>
        <w:tc>
          <w:tcPr>
            <w:tcW w:w="2250" w:type="dxa"/>
            <w:vAlign w:val="center"/>
          </w:tcPr>
          <w:p w14:paraId="26754788" w14:textId="0718993F" w:rsidR="00F63CBC" w:rsidRDefault="00F63CBC" w:rsidP="003B2C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Kristen Card</w:t>
            </w:r>
          </w:p>
        </w:tc>
        <w:tc>
          <w:tcPr>
            <w:tcW w:w="3865" w:type="dxa"/>
          </w:tcPr>
          <w:p w14:paraId="7C45E92B" w14:textId="43455DBC" w:rsidR="00F63CBC" w:rsidRDefault="003871C4" w:rsidP="003B2C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Exercise engaging LE</w:t>
            </w:r>
          </w:p>
        </w:tc>
      </w:tr>
      <w:tr w:rsidR="003B2C87" w:rsidRPr="002970B1" w14:paraId="351D8F3B" w14:textId="08508C24" w:rsidTr="00F63CBC">
        <w:tc>
          <w:tcPr>
            <w:tcW w:w="6925" w:type="dxa"/>
          </w:tcPr>
          <w:p w14:paraId="038FEE04" w14:textId="7BBFF8E1" w:rsidR="003B2C87" w:rsidRPr="006B2540" w:rsidRDefault="00C90F2E" w:rsidP="003B2C8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CST Exercise Briefing</w:t>
            </w:r>
          </w:p>
        </w:tc>
        <w:tc>
          <w:tcPr>
            <w:tcW w:w="1350" w:type="dxa"/>
            <w:vAlign w:val="center"/>
          </w:tcPr>
          <w:p w14:paraId="43AAD2D0" w14:textId="35F574D5" w:rsidR="003B2C87" w:rsidRPr="002970B1" w:rsidRDefault="00F63CBC" w:rsidP="003B2C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1330 - 1500</w:t>
            </w:r>
          </w:p>
        </w:tc>
        <w:tc>
          <w:tcPr>
            <w:tcW w:w="2250" w:type="dxa"/>
            <w:vAlign w:val="center"/>
          </w:tcPr>
          <w:p w14:paraId="0B665AB8" w14:textId="65477480" w:rsidR="003B2C87" w:rsidRPr="00396A95" w:rsidRDefault="00C90F2E" w:rsidP="003B2C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Pat Anders</w:t>
            </w:r>
          </w:p>
        </w:tc>
        <w:tc>
          <w:tcPr>
            <w:tcW w:w="3865" w:type="dxa"/>
          </w:tcPr>
          <w:p w14:paraId="151CF575" w14:textId="0DE04637" w:rsidR="003B2C87" w:rsidRPr="00396A95" w:rsidRDefault="003871C4" w:rsidP="003B2C8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Overview of CST Exercise</w:t>
            </w:r>
          </w:p>
        </w:tc>
      </w:tr>
      <w:tr w:rsidR="00F63CBC" w:rsidRPr="002970B1" w14:paraId="4F799438" w14:textId="77777777" w:rsidTr="00F63CBC">
        <w:tc>
          <w:tcPr>
            <w:tcW w:w="6925" w:type="dxa"/>
          </w:tcPr>
          <w:p w14:paraId="370EBB93" w14:textId="6A47E4FA" w:rsidR="00F63CBC" w:rsidRDefault="00F63CBC" w:rsidP="003B2C8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Networking Break</w:t>
            </w:r>
          </w:p>
        </w:tc>
        <w:tc>
          <w:tcPr>
            <w:tcW w:w="1350" w:type="dxa"/>
            <w:vAlign w:val="center"/>
          </w:tcPr>
          <w:p w14:paraId="4B3EB56B" w14:textId="03C6BED9" w:rsidR="00F63CBC" w:rsidRDefault="00F63CBC" w:rsidP="003B2C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1500 - 1515</w:t>
            </w:r>
          </w:p>
        </w:tc>
        <w:tc>
          <w:tcPr>
            <w:tcW w:w="2250" w:type="dxa"/>
            <w:vAlign w:val="center"/>
          </w:tcPr>
          <w:p w14:paraId="3FC29A7F" w14:textId="77777777" w:rsidR="00F63CBC" w:rsidRDefault="00F63CBC" w:rsidP="003B2C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865" w:type="dxa"/>
          </w:tcPr>
          <w:p w14:paraId="27ADBEB3" w14:textId="77777777" w:rsidR="00F63CBC" w:rsidRDefault="00F63CBC" w:rsidP="003B2C87">
            <w:pPr>
              <w:jc w:val="center"/>
              <w:rPr>
                <w:rFonts w:ascii="Calibri" w:hAnsi="Calibri"/>
              </w:rPr>
            </w:pPr>
          </w:p>
        </w:tc>
      </w:tr>
      <w:tr w:rsidR="00F63CBC" w:rsidRPr="002970B1" w14:paraId="7EA680C1" w14:textId="77777777" w:rsidTr="00F63CBC">
        <w:tc>
          <w:tcPr>
            <w:tcW w:w="6925" w:type="dxa"/>
          </w:tcPr>
          <w:p w14:paraId="43B34FAF" w14:textId="0FB8CBE4" w:rsidR="00F63CBC" w:rsidRDefault="00F63CBC" w:rsidP="003B2C8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Arnot Ogden Power Loss</w:t>
            </w:r>
          </w:p>
        </w:tc>
        <w:tc>
          <w:tcPr>
            <w:tcW w:w="1350" w:type="dxa"/>
            <w:vAlign w:val="center"/>
          </w:tcPr>
          <w:p w14:paraId="5104CE34" w14:textId="084FC745" w:rsidR="00F63CBC" w:rsidRDefault="00F63CBC" w:rsidP="003B2C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1515 - 1545</w:t>
            </w:r>
          </w:p>
        </w:tc>
        <w:tc>
          <w:tcPr>
            <w:tcW w:w="2250" w:type="dxa"/>
            <w:vAlign w:val="center"/>
          </w:tcPr>
          <w:p w14:paraId="406794BB" w14:textId="5A51B85B" w:rsidR="00F63CBC" w:rsidRDefault="00F63CBC" w:rsidP="003B2C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Efrain Melendez</w:t>
            </w:r>
          </w:p>
        </w:tc>
        <w:tc>
          <w:tcPr>
            <w:tcW w:w="3865" w:type="dxa"/>
          </w:tcPr>
          <w:p w14:paraId="60C19CBA" w14:textId="7735821D" w:rsidR="00F63CBC" w:rsidRDefault="003871C4" w:rsidP="003B2C8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Lessons learned and best practices</w:t>
            </w:r>
          </w:p>
        </w:tc>
      </w:tr>
      <w:tr w:rsidR="00F63CBC" w:rsidRPr="002970B1" w14:paraId="6EFBE4CC" w14:textId="77777777" w:rsidTr="00F63CBC">
        <w:tc>
          <w:tcPr>
            <w:tcW w:w="6925" w:type="dxa"/>
          </w:tcPr>
          <w:p w14:paraId="0C9AB6D2" w14:textId="3F7295D0" w:rsidR="00F63CBC" w:rsidRDefault="00F63CBC" w:rsidP="003B2C8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4F075C">
              <w:rPr>
                <w:rFonts w:ascii="Calibri" w:hAnsi="Calibri"/>
              </w:rPr>
              <w:t>Workgroup</w:t>
            </w:r>
            <w:r>
              <w:rPr>
                <w:rFonts w:ascii="Calibri" w:hAnsi="Calibri"/>
              </w:rPr>
              <w:t xml:space="preserve"> Reports – FAC, Information Sharing, SVI, HEMCW, FLAP</w:t>
            </w:r>
          </w:p>
        </w:tc>
        <w:tc>
          <w:tcPr>
            <w:tcW w:w="1350" w:type="dxa"/>
            <w:vAlign w:val="center"/>
          </w:tcPr>
          <w:p w14:paraId="266446EB" w14:textId="3FC2BAFE" w:rsidR="00F63CBC" w:rsidRDefault="00F63CBC" w:rsidP="003B2C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1545 - 1600</w:t>
            </w:r>
          </w:p>
        </w:tc>
        <w:tc>
          <w:tcPr>
            <w:tcW w:w="2250" w:type="dxa"/>
            <w:vAlign w:val="center"/>
          </w:tcPr>
          <w:p w14:paraId="70017AC9" w14:textId="77777777" w:rsidR="00F63CBC" w:rsidRDefault="00F63CBC" w:rsidP="003B2C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865" w:type="dxa"/>
          </w:tcPr>
          <w:p w14:paraId="03D073EC" w14:textId="3F7EC81D" w:rsidR="00F63CBC" w:rsidRDefault="003871C4" w:rsidP="003B2C8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Updates on FL AND WNY groups</w:t>
            </w:r>
          </w:p>
        </w:tc>
      </w:tr>
      <w:tr w:rsidR="00F63CBC" w:rsidRPr="002970B1" w14:paraId="3FC4239D" w14:textId="77777777" w:rsidTr="00F63CBC">
        <w:tc>
          <w:tcPr>
            <w:tcW w:w="6925" w:type="dxa"/>
          </w:tcPr>
          <w:p w14:paraId="6262CB7D" w14:textId="6D3F9963" w:rsidR="00F63CBC" w:rsidRPr="004F075C" w:rsidRDefault="00F63CBC" w:rsidP="003B2C87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PHEP and HPP Updates</w:t>
            </w:r>
          </w:p>
        </w:tc>
        <w:tc>
          <w:tcPr>
            <w:tcW w:w="1350" w:type="dxa"/>
            <w:vAlign w:val="center"/>
          </w:tcPr>
          <w:p w14:paraId="03255899" w14:textId="19E0259F" w:rsidR="00F63CBC" w:rsidRDefault="00F63CBC" w:rsidP="003B2C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1600 - 1630</w:t>
            </w:r>
          </w:p>
        </w:tc>
        <w:tc>
          <w:tcPr>
            <w:tcW w:w="2250" w:type="dxa"/>
            <w:vAlign w:val="center"/>
          </w:tcPr>
          <w:p w14:paraId="4AC4A56C" w14:textId="70E44DAB" w:rsidR="00F63CBC" w:rsidRDefault="00F63CBC" w:rsidP="003B2C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Shaun Sharp</w:t>
            </w:r>
          </w:p>
        </w:tc>
        <w:tc>
          <w:tcPr>
            <w:tcW w:w="3865" w:type="dxa"/>
          </w:tcPr>
          <w:p w14:paraId="750AF0C8" w14:textId="723A6828" w:rsidR="00F63CBC" w:rsidRDefault="003871C4" w:rsidP="003B2C8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Updates and deadlines</w:t>
            </w:r>
          </w:p>
        </w:tc>
      </w:tr>
    </w:tbl>
    <w:p w14:paraId="42C3FEB7" w14:textId="0F391C4F" w:rsidR="0047251B" w:rsidRPr="005460BB" w:rsidRDefault="0047251B" w:rsidP="005460BB">
      <w:pPr>
        <w:spacing w:after="0" w:line="240" w:lineRule="auto"/>
        <w:rPr>
          <w:b/>
          <w:sz w:val="10"/>
          <w:szCs w:val="10"/>
        </w:rPr>
      </w:pPr>
    </w:p>
    <w:p w14:paraId="430F6860" w14:textId="25836AB2" w:rsidR="0019211D" w:rsidRPr="002970B1" w:rsidRDefault="0019211D" w:rsidP="001061CA">
      <w:pPr>
        <w:spacing w:before="160" w:after="0" w:line="240" w:lineRule="auto"/>
        <w:rPr>
          <w:sz w:val="21"/>
          <w:szCs w:val="21"/>
        </w:rPr>
      </w:pPr>
      <w:r w:rsidRPr="002970B1">
        <w:rPr>
          <w:b/>
          <w:sz w:val="21"/>
          <w:szCs w:val="21"/>
        </w:rPr>
        <w:t>Notes:</w:t>
      </w:r>
      <w:r w:rsidRPr="002970B1">
        <w:rPr>
          <w:sz w:val="21"/>
          <w:szCs w:val="21"/>
        </w:rPr>
        <w:t xml:space="preserve"> _____________________________________________________________________________________________________________</w:t>
      </w:r>
      <w:r w:rsidR="00FF7844" w:rsidRPr="002970B1">
        <w:rPr>
          <w:sz w:val="21"/>
          <w:szCs w:val="21"/>
        </w:rPr>
        <w:t>___</w:t>
      </w:r>
      <w:r w:rsidR="005460BB">
        <w:rPr>
          <w:sz w:val="21"/>
          <w:szCs w:val="21"/>
        </w:rPr>
        <w:t>______</w:t>
      </w:r>
      <w:r w:rsidR="00FF7844" w:rsidRPr="002970B1">
        <w:rPr>
          <w:sz w:val="21"/>
          <w:szCs w:val="21"/>
        </w:rPr>
        <w:t>__________</w:t>
      </w:r>
      <w:r w:rsidRPr="002970B1">
        <w:rPr>
          <w:sz w:val="21"/>
          <w:szCs w:val="21"/>
        </w:rPr>
        <w:t>___</w:t>
      </w:r>
    </w:p>
    <w:p w14:paraId="4123FEA5" w14:textId="6E0E0730" w:rsidR="0019211D" w:rsidRPr="002970B1" w:rsidRDefault="0019211D" w:rsidP="001061CA">
      <w:pPr>
        <w:spacing w:before="160" w:after="0" w:line="240" w:lineRule="auto"/>
        <w:rPr>
          <w:sz w:val="21"/>
          <w:szCs w:val="21"/>
        </w:rPr>
      </w:pPr>
      <w:r w:rsidRPr="002970B1">
        <w:rPr>
          <w:sz w:val="21"/>
          <w:szCs w:val="21"/>
        </w:rPr>
        <w:t>__________________________________________________________________________________________________________</w:t>
      </w:r>
      <w:r w:rsidR="00FF7844" w:rsidRPr="002970B1">
        <w:rPr>
          <w:sz w:val="21"/>
          <w:szCs w:val="21"/>
        </w:rPr>
        <w:t>__________</w:t>
      </w:r>
      <w:r w:rsidR="005460BB">
        <w:rPr>
          <w:sz w:val="21"/>
          <w:szCs w:val="21"/>
        </w:rPr>
        <w:t>______</w:t>
      </w:r>
      <w:r w:rsidR="00FF7844" w:rsidRPr="002970B1">
        <w:rPr>
          <w:sz w:val="21"/>
          <w:szCs w:val="21"/>
        </w:rPr>
        <w:t>___</w:t>
      </w:r>
      <w:r w:rsidRPr="002970B1">
        <w:rPr>
          <w:sz w:val="21"/>
          <w:szCs w:val="21"/>
        </w:rPr>
        <w:t>____________</w:t>
      </w:r>
    </w:p>
    <w:p w14:paraId="3D784754" w14:textId="25CA67A5" w:rsidR="00755C84" w:rsidRDefault="00755C84" w:rsidP="001061CA">
      <w:pPr>
        <w:spacing w:before="160" w:after="0" w:line="240" w:lineRule="auto"/>
        <w:rPr>
          <w:sz w:val="21"/>
          <w:szCs w:val="21"/>
        </w:rPr>
      </w:pPr>
      <w:r w:rsidRPr="002970B1">
        <w:rPr>
          <w:sz w:val="21"/>
          <w:szCs w:val="21"/>
        </w:rPr>
        <w:t>______________________________________________________________________________________________________________</w:t>
      </w:r>
      <w:r w:rsidR="005460BB">
        <w:rPr>
          <w:sz w:val="21"/>
          <w:szCs w:val="21"/>
        </w:rPr>
        <w:t>______</w:t>
      </w:r>
      <w:r w:rsidRPr="002970B1">
        <w:rPr>
          <w:sz w:val="21"/>
          <w:szCs w:val="21"/>
        </w:rPr>
        <w:t>_____________________</w:t>
      </w:r>
    </w:p>
    <w:p w14:paraId="2E36E3A3" w14:textId="60F6ECA5" w:rsidR="005460BB" w:rsidRPr="002970B1" w:rsidRDefault="005460BB" w:rsidP="001061CA">
      <w:pPr>
        <w:spacing w:before="160" w:after="0" w:line="240" w:lineRule="auto"/>
        <w:rPr>
          <w:sz w:val="21"/>
          <w:szCs w:val="21"/>
        </w:rPr>
      </w:pPr>
      <w:r w:rsidRPr="002970B1">
        <w:rPr>
          <w:sz w:val="21"/>
          <w:szCs w:val="21"/>
        </w:rPr>
        <w:t>_________________________________________________________________________________________________________</w:t>
      </w:r>
      <w:r>
        <w:rPr>
          <w:sz w:val="21"/>
          <w:szCs w:val="21"/>
        </w:rPr>
        <w:t>______</w:t>
      </w:r>
      <w:r w:rsidRPr="002970B1">
        <w:rPr>
          <w:sz w:val="21"/>
          <w:szCs w:val="21"/>
        </w:rPr>
        <w:t>__________________________</w:t>
      </w:r>
    </w:p>
    <w:p w14:paraId="7453C1C6" w14:textId="1DBE977C" w:rsidR="00AE1C48" w:rsidRDefault="00AE1C48" w:rsidP="001061CA">
      <w:pPr>
        <w:spacing w:before="160" w:after="0" w:line="240" w:lineRule="auto"/>
        <w:rPr>
          <w:sz w:val="21"/>
          <w:szCs w:val="21"/>
        </w:rPr>
      </w:pPr>
      <w:r w:rsidRPr="002970B1">
        <w:rPr>
          <w:sz w:val="21"/>
          <w:szCs w:val="21"/>
        </w:rPr>
        <w:t>______________________________________________________________________________________________________________</w:t>
      </w:r>
      <w:r>
        <w:rPr>
          <w:sz w:val="21"/>
          <w:szCs w:val="21"/>
        </w:rPr>
        <w:t>______</w:t>
      </w:r>
      <w:r w:rsidRPr="002970B1">
        <w:rPr>
          <w:sz w:val="21"/>
          <w:szCs w:val="21"/>
        </w:rPr>
        <w:t>_____________________</w:t>
      </w:r>
    </w:p>
    <w:p w14:paraId="3016469C" w14:textId="77777777" w:rsidR="00A9090B" w:rsidRPr="002970B1" w:rsidRDefault="00A9090B" w:rsidP="00A9090B">
      <w:pPr>
        <w:spacing w:before="160" w:after="0" w:line="240" w:lineRule="auto"/>
        <w:rPr>
          <w:sz w:val="21"/>
          <w:szCs w:val="21"/>
        </w:rPr>
      </w:pPr>
      <w:r w:rsidRPr="002970B1">
        <w:rPr>
          <w:sz w:val="21"/>
          <w:szCs w:val="21"/>
        </w:rPr>
        <w:t>_________________________________________________________________________________________________________</w:t>
      </w:r>
      <w:r>
        <w:rPr>
          <w:sz w:val="21"/>
          <w:szCs w:val="21"/>
        </w:rPr>
        <w:t>______</w:t>
      </w:r>
      <w:r w:rsidRPr="002970B1">
        <w:rPr>
          <w:sz w:val="21"/>
          <w:szCs w:val="21"/>
        </w:rPr>
        <w:t>__________________________</w:t>
      </w:r>
    </w:p>
    <w:p w14:paraId="619F8F7C" w14:textId="77777777" w:rsidR="00A9090B" w:rsidRDefault="00A9090B" w:rsidP="00A9090B">
      <w:pPr>
        <w:spacing w:before="160" w:after="0" w:line="240" w:lineRule="auto"/>
        <w:rPr>
          <w:sz w:val="21"/>
          <w:szCs w:val="21"/>
        </w:rPr>
      </w:pPr>
      <w:r w:rsidRPr="002970B1">
        <w:rPr>
          <w:sz w:val="21"/>
          <w:szCs w:val="21"/>
        </w:rPr>
        <w:t>______________________________________________________________________________________________________________</w:t>
      </w:r>
      <w:r>
        <w:rPr>
          <w:sz w:val="21"/>
          <w:szCs w:val="21"/>
        </w:rPr>
        <w:t>______</w:t>
      </w:r>
      <w:r w:rsidRPr="002970B1">
        <w:rPr>
          <w:sz w:val="21"/>
          <w:szCs w:val="21"/>
        </w:rPr>
        <w:t>_____________________</w:t>
      </w:r>
    </w:p>
    <w:p w14:paraId="44776B3F" w14:textId="5CFD6D94" w:rsidR="00A9090B" w:rsidRDefault="00A9090B" w:rsidP="00A9090B">
      <w:pPr>
        <w:spacing w:before="160" w:after="0" w:line="240" w:lineRule="auto"/>
        <w:rPr>
          <w:sz w:val="21"/>
          <w:szCs w:val="21"/>
        </w:rPr>
      </w:pPr>
      <w:r w:rsidRPr="002970B1">
        <w:rPr>
          <w:sz w:val="21"/>
          <w:szCs w:val="21"/>
        </w:rPr>
        <w:t>_________________________________________________________________________________________________________</w:t>
      </w:r>
      <w:r>
        <w:rPr>
          <w:sz w:val="21"/>
          <w:szCs w:val="21"/>
        </w:rPr>
        <w:t>______</w:t>
      </w:r>
      <w:r w:rsidRPr="002970B1">
        <w:rPr>
          <w:sz w:val="21"/>
          <w:szCs w:val="21"/>
        </w:rPr>
        <w:t>__________________________</w:t>
      </w:r>
    </w:p>
    <w:p w14:paraId="4F2812DA" w14:textId="2FF99F22" w:rsidR="003A16D6" w:rsidRDefault="003A16D6" w:rsidP="003A16D6">
      <w:pPr>
        <w:spacing w:before="160" w:after="0" w:line="240" w:lineRule="auto"/>
        <w:rPr>
          <w:sz w:val="21"/>
          <w:szCs w:val="21"/>
        </w:rPr>
      </w:pPr>
      <w:r w:rsidRPr="002970B1">
        <w:rPr>
          <w:sz w:val="21"/>
          <w:szCs w:val="21"/>
        </w:rPr>
        <w:t>______________________________________________________________________________________________________________</w:t>
      </w:r>
      <w:r>
        <w:rPr>
          <w:sz w:val="21"/>
          <w:szCs w:val="21"/>
        </w:rPr>
        <w:t>______</w:t>
      </w:r>
      <w:r w:rsidRPr="002970B1">
        <w:rPr>
          <w:sz w:val="21"/>
          <w:szCs w:val="21"/>
        </w:rPr>
        <w:t>_____________________</w:t>
      </w:r>
    </w:p>
    <w:p w14:paraId="38DA2ACF" w14:textId="77777777" w:rsidR="00AE1C48" w:rsidRDefault="00AE1C48" w:rsidP="005460BB">
      <w:pPr>
        <w:spacing w:after="0" w:line="240" w:lineRule="auto"/>
        <w:rPr>
          <w:sz w:val="21"/>
          <w:szCs w:val="21"/>
        </w:rPr>
      </w:pPr>
    </w:p>
    <w:p w14:paraId="75665F65" w14:textId="77777777" w:rsidR="0047251B" w:rsidRPr="005460BB" w:rsidRDefault="0047251B" w:rsidP="005460BB">
      <w:pPr>
        <w:spacing w:after="0" w:line="240" w:lineRule="auto"/>
        <w:rPr>
          <w:sz w:val="10"/>
          <w:szCs w:val="10"/>
        </w:rPr>
      </w:pPr>
    </w:p>
    <w:p w14:paraId="2C43CDF0" w14:textId="660A15E7" w:rsidR="00E0461B" w:rsidRPr="002970B1" w:rsidRDefault="0047251B" w:rsidP="00222CD0">
      <w:pPr>
        <w:spacing w:after="0" w:line="240" w:lineRule="auto"/>
        <w:rPr>
          <w:sz w:val="21"/>
          <w:szCs w:val="21"/>
        </w:rPr>
      </w:pPr>
      <w:r w:rsidRPr="002970B1">
        <w:rPr>
          <w:b/>
          <w:sz w:val="21"/>
          <w:szCs w:val="21"/>
        </w:rPr>
        <w:t>Next Meeting</w:t>
      </w:r>
      <w:r w:rsidR="00944F85">
        <w:rPr>
          <w:b/>
          <w:sz w:val="21"/>
          <w:szCs w:val="21"/>
        </w:rPr>
        <w:t>s</w:t>
      </w:r>
      <w:r w:rsidR="00E0461B" w:rsidRPr="002970B1">
        <w:rPr>
          <w:b/>
          <w:sz w:val="21"/>
          <w:szCs w:val="21"/>
        </w:rPr>
        <w:t xml:space="preserve"> Date &amp; Time</w:t>
      </w:r>
      <w:r w:rsidRPr="002970B1">
        <w:rPr>
          <w:b/>
          <w:sz w:val="21"/>
          <w:szCs w:val="21"/>
        </w:rPr>
        <w:t>:</w:t>
      </w:r>
      <w:r w:rsidRPr="002970B1">
        <w:rPr>
          <w:sz w:val="21"/>
          <w:szCs w:val="21"/>
        </w:rPr>
        <w:t xml:space="preserve"> </w:t>
      </w:r>
      <w:r w:rsidR="005D07F7">
        <w:rPr>
          <w:sz w:val="21"/>
          <w:szCs w:val="21"/>
        </w:rPr>
        <w:t>Finger</w:t>
      </w:r>
      <w:r w:rsidR="008E4088">
        <w:rPr>
          <w:sz w:val="21"/>
          <w:szCs w:val="21"/>
        </w:rPr>
        <w:t xml:space="preserve"> Lakes All Partners – September 17</w:t>
      </w:r>
      <w:r w:rsidR="00031445">
        <w:rPr>
          <w:sz w:val="21"/>
          <w:szCs w:val="21"/>
        </w:rPr>
        <w:t>, 2018</w:t>
      </w:r>
      <w:r w:rsidR="005D07F7">
        <w:rPr>
          <w:sz w:val="21"/>
          <w:szCs w:val="21"/>
        </w:rPr>
        <w:t xml:space="preserve"> - </w:t>
      </w:r>
      <w:r w:rsidR="003318C0">
        <w:rPr>
          <w:sz w:val="21"/>
          <w:szCs w:val="21"/>
        </w:rPr>
        <w:t xml:space="preserve"> 0930 to 1630 Bath VA</w:t>
      </w:r>
      <w:r w:rsidR="00C33400">
        <w:rPr>
          <w:sz w:val="21"/>
          <w:szCs w:val="21"/>
        </w:rPr>
        <w:t>, 71 Veterans Ave, Bath, NY</w:t>
      </w:r>
    </w:p>
    <w:sectPr w:rsidR="00E0461B" w:rsidRPr="002970B1" w:rsidSect="00FF7844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08BA5" w14:textId="77777777" w:rsidR="005048A9" w:rsidRDefault="005048A9" w:rsidP="003C7B95">
      <w:pPr>
        <w:spacing w:after="0" w:line="240" w:lineRule="auto"/>
      </w:pPr>
      <w:r>
        <w:separator/>
      </w:r>
    </w:p>
  </w:endnote>
  <w:endnote w:type="continuationSeparator" w:id="0">
    <w:p w14:paraId="3D1AD7EC" w14:textId="77777777" w:rsidR="005048A9" w:rsidRDefault="005048A9" w:rsidP="003C7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559E9" w14:textId="77777777" w:rsidR="005048A9" w:rsidRDefault="005048A9" w:rsidP="003C7B95">
      <w:pPr>
        <w:spacing w:after="0" w:line="240" w:lineRule="auto"/>
      </w:pPr>
      <w:r>
        <w:separator/>
      </w:r>
    </w:p>
  </w:footnote>
  <w:footnote w:type="continuationSeparator" w:id="0">
    <w:p w14:paraId="548F6649" w14:textId="77777777" w:rsidR="005048A9" w:rsidRDefault="005048A9" w:rsidP="003C7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66C40" w14:textId="77777777" w:rsidR="005F178D" w:rsidRDefault="00CD2CEA" w:rsidP="005F178D">
    <w:pPr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74CF4B5" wp14:editId="509D8B06">
          <wp:simplePos x="0" y="0"/>
          <wp:positionH relativeFrom="column">
            <wp:posOffset>-434340</wp:posOffset>
          </wp:positionH>
          <wp:positionV relativeFrom="paragraph">
            <wp:posOffset>-152400</wp:posOffset>
          </wp:positionV>
          <wp:extent cx="1028700" cy="754380"/>
          <wp:effectExtent l="0" t="0" r="0" b="7620"/>
          <wp:wrapTight wrapText="bothSides">
            <wp:wrapPolygon edited="0">
              <wp:start x="0" y="0"/>
              <wp:lineTo x="0" y="21273"/>
              <wp:lineTo x="21200" y="21273"/>
              <wp:lineTo x="2120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RHEP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F178D">
      <w:t xml:space="preserve">        </w:t>
    </w:r>
    <w:r w:rsidR="005F178D" w:rsidRPr="0029230B">
      <w:rPr>
        <w:rFonts w:ascii="Arial" w:hAnsi="Arial" w:cs="Arial"/>
        <w:b/>
        <w:sz w:val="20"/>
        <w:szCs w:val="20"/>
      </w:rPr>
      <w:t xml:space="preserve">FINGER LAKES </w:t>
    </w:r>
    <w:r w:rsidR="005F178D">
      <w:rPr>
        <w:rFonts w:ascii="Arial" w:hAnsi="Arial" w:cs="Arial"/>
        <w:b/>
        <w:sz w:val="20"/>
        <w:szCs w:val="20"/>
      </w:rPr>
      <w:t>ALL PARTNERS</w:t>
    </w:r>
    <w:r w:rsidR="005F178D" w:rsidRPr="0029230B">
      <w:rPr>
        <w:rFonts w:ascii="Arial" w:hAnsi="Arial" w:cs="Arial"/>
        <w:b/>
        <w:sz w:val="20"/>
        <w:szCs w:val="20"/>
      </w:rPr>
      <w:t xml:space="preserve"> MEETING</w:t>
    </w:r>
  </w:p>
  <w:p w14:paraId="41C3BAF3" w14:textId="77777777" w:rsidR="005F178D" w:rsidRPr="006A6D49" w:rsidRDefault="005F178D" w:rsidP="005F178D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Western Region Health Emergency Preparedness Coalition</w:t>
    </w:r>
  </w:p>
  <w:p w14:paraId="0B3283FC" w14:textId="49EFA988" w:rsidR="00CD2CEA" w:rsidRDefault="00847D68" w:rsidP="005F178D">
    <w:pPr>
      <w:pStyle w:val="Header"/>
      <w:jc w:val="center"/>
    </w:pPr>
    <w:hyperlink r:id="rId2" w:history="1">
      <w:r w:rsidR="003A16D6" w:rsidRPr="003A16D6">
        <w:rPr>
          <w:rStyle w:val="Hyperlink"/>
          <w:rFonts w:ascii="Arial" w:hAnsi="Arial" w:cs="Arial"/>
          <w:sz w:val="20"/>
          <w:szCs w:val="20"/>
        </w:rPr>
        <w:t>WRHEPC.URMC.EDU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682"/>
    <w:multiLevelType w:val="hybridMultilevel"/>
    <w:tmpl w:val="97CA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A4516"/>
    <w:multiLevelType w:val="hybridMultilevel"/>
    <w:tmpl w:val="B854D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3553"/>
    <w:multiLevelType w:val="hybridMultilevel"/>
    <w:tmpl w:val="FE9AF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E41B3"/>
    <w:multiLevelType w:val="hybridMultilevel"/>
    <w:tmpl w:val="4758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D1341"/>
    <w:multiLevelType w:val="hybridMultilevel"/>
    <w:tmpl w:val="D4AA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061F3"/>
    <w:multiLevelType w:val="hybridMultilevel"/>
    <w:tmpl w:val="FAEA9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C6075"/>
    <w:multiLevelType w:val="hybridMultilevel"/>
    <w:tmpl w:val="D6784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B6E26"/>
    <w:multiLevelType w:val="hybridMultilevel"/>
    <w:tmpl w:val="330E1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1D"/>
    <w:rsid w:val="0001309C"/>
    <w:rsid w:val="00023564"/>
    <w:rsid w:val="00031445"/>
    <w:rsid w:val="00096259"/>
    <w:rsid w:val="000A0DED"/>
    <w:rsid w:val="000B6848"/>
    <w:rsid w:val="000D1A70"/>
    <w:rsid w:val="000E7BB2"/>
    <w:rsid w:val="000F2F78"/>
    <w:rsid w:val="000F3C9D"/>
    <w:rsid w:val="001061CA"/>
    <w:rsid w:val="001073E0"/>
    <w:rsid w:val="00150DB8"/>
    <w:rsid w:val="0019211D"/>
    <w:rsid w:val="0020775D"/>
    <w:rsid w:val="00222CD0"/>
    <w:rsid w:val="0023421C"/>
    <w:rsid w:val="00284A88"/>
    <w:rsid w:val="00285401"/>
    <w:rsid w:val="002970B1"/>
    <w:rsid w:val="00331368"/>
    <w:rsid w:val="003318C0"/>
    <w:rsid w:val="003467B1"/>
    <w:rsid w:val="00351406"/>
    <w:rsid w:val="003871C4"/>
    <w:rsid w:val="00396A95"/>
    <w:rsid w:val="003A16D6"/>
    <w:rsid w:val="003A787D"/>
    <w:rsid w:val="003B2C87"/>
    <w:rsid w:val="003C7B95"/>
    <w:rsid w:val="003D20C8"/>
    <w:rsid w:val="003E31FC"/>
    <w:rsid w:val="00436D60"/>
    <w:rsid w:val="00440720"/>
    <w:rsid w:val="00452E91"/>
    <w:rsid w:val="0047251B"/>
    <w:rsid w:val="00491A39"/>
    <w:rsid w:val="00495C12"/>
    <w:rsid w:val="004B04B6"/>
    <w:rsid w:val="004C508A"/>
    <w:rsid w:val="004D4DF4"/>
    <w:rsid w:val="005048A9"/>
    <w:rsid w:val="005460BB"/>
    <w:rsid w:val="0054685C"/>
    <w:rsid w:val="005832CC"/>
    <w:rsid w:val="005A0138"/>
    <w:rsid w:val="005D07F7"/>
    <w:rsid w:val="005E643A"/>
    <w:rsid w:val="005F178D"/>
    <w:rsid w:val="00630B04"/>
    <w:rsid w:val="00665BDC"/>
    <w:rsid w:val="006B2540"/>
    <w:rsid w:val="006C0536"/>
    <w:rsid w:val="006E5805"/>
    <w:rsid w:val="006F2AA0"/>
    <w:rsid w:val="0071464B"/>
    <w:rsid w:val="0072145A"/>
    <w:rsid w:val="00750F58"/>
    <w:rsid w:val="00755C84"/>
    <w:rsid w:val="008266A4"/>
    <w:rsid w:val="00847D68"/>
    <w:rsid w:val="008552CF"/>
    <w:rsid w:val="008E4088"/>
    <w:rsid w:val="00903EB2"/>
    <w:rsid w:val="00907F88"/>
    <w:rsid w:val="00944F85"/>
    <w:rsid w:val="009710F9"/>
    <w:rsid w:val="00984A27"/>
    <w:rsid w:val="009D5CDE"/>
    <w:rsid w:val="00A335D1"/>
    <w:rsid w:val="00A87A3F"/>
    <w:rsid w:val="00A9090B"/>
    <w:rsid w:val="00AE1C48"/>
    <w:rsid w:val="00B36751"/>
    <w:rsid w:val="00BF6A8B"/>
    <w:rsid w:val="00C33400"/>
    <w:rsid w:val="00C5105A"/>
    <w:rsid w:val="00C90F2E"/>
    <w:rsid w:val="00CA33E0"/>
    <w:rsid w:val="00CB20C2"/>
    <w:rsid w:val="00CB2B62"/>
    <w:rsid w:val="00CD2CEA"/>
    <w:rsid w:val="00CE10AD"/>
    <w:rsid w:val="00D14274"/>
    <w:rsid w:val="00D25BB5"/>
    <w:rsid w:val="00D55B0F"/>
    <w:rsid w:val="00D57C5A"/>
    <w:rsid w:val="00D80BC6"/>
    <w:rsid w:val="00DB0548"/>
    <w:rsid w:val="00DB7984"/>
    <w:rsid w:val="00DC6407"/>
    <w:rsid w:val="00DE5BC3"/>
    <w:rsid w:val="00E0461B"/>
    <w:rsid w:val="00E16E5F"/>
    <w:rsid w:val="00E43705"/>
    <w:rsid w:val="00E61241"/>
    <w:rsid w:val="00EE7D90"/>
    <w:rsid w:val="00F209D5"/>
    <w:rsid w:val="00F27E35"/>
    <w:rsid w:val="00F63CBC"/>
    <w:rsid w:val="00FB64C2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8430AC8"/>
  <w15:chartTrackingRefBased/>
  <w15:docId w15:val="{2D0903E4-D3DA-46AC-BF3E-97993558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52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7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B95"/>
  </w:style>
  <w:style w:type="paragraph" w:styleId="Footer">
    <w:name w:val="footer"/>
    <w:basedOn w:val="Normal"/>
    <w:link w:val="FooterChar"/>
    <w:uiPriority w:val="99"/>
    <w:unhideWhenUsed/>
    <w:rsid w:val="003C7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B95"/>
  </w:style>
  <w:style w:type="paragraph" w:styleId="BalloonText">
    <w:name w:val="Balloon Text"/>
    <w:basedOn w:val="Normal"/>
    <w:link w:val="BalloonTextChar"/>
    <w:uiPriority w:val="99"/>
    <w:semiHidden/>
    <w:unhideWhenUsed/>
    <w:rsid w:val="003C7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B95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5F178D"/>
    <w:rPr>
      <w:color w:val="0000FF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3A16D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wroroch12\pmb12$\2017-18%20deliverables\Workgroups\FLAP\Meeting%201\wrhepc.urmc.edu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 Beilman-Martin</dc:creator>
  <cp:keywords/>
  <dc:description/>
  <cp:lastModifiedBy>DAngelo, Anne</cp:lastModifiedBy>
  <cp:revision>2</cp:revision>
  <cp:lastPrinted>2018-06-15T20:34:00Z</cp:lastPrinted>
  <dcterms:created xsi:type="dcterms:W3CDTF">2018-09-25T14:42:00Z</dcterms:created>
  <dcterms:modified xsi:type="dcterms:W3CDTF">2018-09-25T14:42:00Z</dcterms:modified>
</cp:coreProperties>
</file>